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47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3D8DD474">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3D8DD475">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bookmarkStart w:id="12" w:name="_GoBack"/>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3D8DD476">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江苏无锡</w:t>
      </w:r>
      <w:r>
        <w:rPr>
          <w:rFonts w:hint="eastAsia" w:ascii="Times New Roman Regular" w:hAnsi="Times New Roman Regular" w:eastAsia="方正小标宋_GBK" w:cs="Times New Roman Regular"/>
          <w:color w:val="000000" w:themeColor="text1"/>
          <w:sz w:val="44"/>
          <w:szCs w:val="44"/>
          <w:lang w:val="en-US" w:eastAsia="zh-CN"/>
          <w14:textFill>
            <w14:solidFill>
              <w14:schemeClr w14:val="tx1"/>
            </w14:solidFill>
          </w14:textFill>
        </w:rPr>
        <w:t>生物医药</w:t>
      </w: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产业专项母基金（有限合伙）</w:t>
      </w:r>
    </w:p>
    <w:p w14:paraId="3D8DD47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bookmarkEnd w:id="12"/>
    </w:p>
    <w:bookmarkEnd w:id="0"/>
    <w:bookmarkEnd w:id="1"/>
    <w:p w14:paraId="3D8DD47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3D8DD4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3D8DD47A">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3D8DD47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D8DD47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3D8DD47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3D8DD47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3D8DD47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3D8DD48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3D8DD48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3D8DD48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3D8DD48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3D8DD48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3D8DD48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3D8DD48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3D8DD48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3D8DD48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3D8DD48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3D8DD48A">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3D8DD48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D8DD48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3D8DD48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3D8DD48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3D8DD48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D8DD49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D8DD49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3D8DD49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3D8DD49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D8DD49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3D8DD49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D8DD49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3D8DD49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D8DD49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D8DD49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3D8DD49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3D8DD49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3D8DD49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D8DD49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3D8DD49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D8DD49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3D8DD4A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3D8DD4A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3D8DD4A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A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3D8DD4A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A5">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3D8DD4A6">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3D8DD4A7">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3D8DD4A8">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9">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A">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江苏无锡</w:t>
      </w:r>
      <w:r>
        <w:rPr>
          <w:rFonts w:hint="eastAsia" w:ascii="Times New Roman Regular" w:hAnsi="Times New Roman Regular" w:cs="Times New Roman Regular"/>
          <w:color w:val="000000" w:themeColor="text1"/>
          <w:lang w:val="en-US" w:eastAsia="zh-CN"/>
          <w14:textFill>
            <w14:solidFill>
              <w14:schemeClr w14:val="tx1"/>
            </w14:solidFill>
          </w14:textFill>
        </w:rPr>
        <w:t>生物医药</w:t>
      </w:r>
      <w:r>
        <w:rPr>
          <w:rFonts w:hint="eastAsia" w:ascii="Times New Roman Regular" w:hAnsi="Times New Roman Regular" w:eastAsia="方正仿宋_GBK" w:cs="Times New Roman Regular"/>
          <w:color w:val="000000" w:themeColor="text1"/>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3D8DD4AB">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【申报单位名称】对</w:t>
      </w:r>
      <w:r>
        <w:rPr>
          <w:rFonts w:hint="eastAsia" w:ascii="Times New Roman Regular" w:hAnsi="Times New Roman Regular" w:eastAsia="方正仿宋_GBK" w:cs="Times New Roman Regular"/>
          <w:color w:val="000000" w:themeColor="text1"/>
          <w:szCs w:val="36"/>
          <w14:textFill>
            <w14:solidFill>
              <w14:schemeClr w14:val="tx1"/>
            </w14:solidFill>
          </w14:textFill>
        </w:rPr>
        <w:t>江苏无锡</w:t>
      </w:r>
      <w:r>
        <w:rPr>
          <w:rFonts w:hint="eastAsia" w:ascii="Times New Roman Regular" w:hAnsi="Times New Roman Regular" w:cs="Times New Roman Regular"/>
          <w:color w:val="000000" w:themeColor="text1"/>
          <w:szCs w:val="36"/>
          <w:lang w:val="en-US" w:eastAsia="zh-CN"/>
          <w14:textFill>
            <w14:solidFill>
              <w14:schemeClr w14:val="tx1"/>
            </w14:solidFill>
          </w14:textFill>
        </w:rPr>
        <w:t>生物医药</w:t>
      </w:r>
      <w:r>
        <w:rPr>
          <w:rFonts w:hint="eastAsia" w:ascii="Times New Roman Regular" w:hAnsi="Times New Roman Regular" w:eastAsia="方正仿宋_GBK" w:cs="Times New Roman Regular"/>
          <w:color w:val="000000" w:themeColor="text1"/>
          <w:szCs w:val="36"/>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3D8DD4AC">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D8DD4AD">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3D8DD4AE">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F">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D8DD4B0">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3D8DD4B1">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3D8DD4B2">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3D8DD4B3">
      <w:pPr>
        <w:widowControl/>
        <w:spacing w:line="570" w:lineRule="exact"/>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3D8DD4B4">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D8DD4B5">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3D8DD4B6">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D8DD4B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3D8DD4B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文件一至文件六由申报单位盖章，分别在相应文件首页和末页盖章。</w:t>
      </w:r>
    </w:p>
    <w:p w14:paraId="3D8DD4B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3D8DD4B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3D8DD4B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3D8DD4B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3D8DD4B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3D8DD4B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3D8DD4B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3D8DD4C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3D8DD4C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3D8DD4C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3D8DD4C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3D8DD4C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3D8DD4C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3D8DD4C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3D8DD4C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3D8DD4C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3D8DD4C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3D8DD4C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D">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3D8DD4CE">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3D8DD4CF">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1">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2">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3">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3D8DD4D4">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3D8DD4D5">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3D8DD4D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3D8DD4D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3D8DD4D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3D8DD4D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14:paraId="3D8DD4DA">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3D8DD4DB">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1"/>
    <w:family w:val="script"/>
    <w:pitch w:val="default"/>
    <w:sig w:usb0="00000001" w:usb1="080E0000" w:usb2="00000000" w:usb3="00000000" w:csb0="00040000" w:csb1="00000000"/>
    <w:embedRegular r:id="rId1" w:fontKey="{0FEC4A36-52B3-445F-81BD-3B7709299E7A}"/>
  </w:font>
  <w:font w:name="方正小标宋_GBK">
    <w:panose1 w:val="03000509000000000000"/>
    <w:charset w:val="86"/>
    <w:family w:val="auto"/>
    <w:pitch w:val="default"/>
    <w:sig w:usb0="00000001" w:usb1="080E0000" w:usb2="00000000" w:usb3="00000000" w:csb0="00040000" w:csb1="00000000"/>
    <w:embedRegular r:id="rId2" w:fontKey="{404058B9-358E-417B-A986-47F02CFE93DF}"/>
  </w:font>
  <w:font w:name="方正黑体_GBK">
    <w:panose1 w:val="03000509000000000000"/>
    <w:charset w:val="86"/>
    <w:family w:val="script"/>
    <w:pitch w:val="default"/>
    <w:sig w:usb0="00000001" w:usb1="080E0000" w:usb2="00000000" w:usb3="00000000" w:csb0="00040000" w:csb1="00000000"/>
    <w:embedRegular r:id="rId3" w:fontKey="{364A55C6-F115-43BF-9347-B9A802BEC97F}"/>
  </w:font>
  <w:font w:name="方正楷体_GBK">
    <w:panose1 w:val="03000509000000000000"/>
    <w:charset w:val="86"/>
    <w:family w:val="script"/>
    <w:pitch w:val="default"/>
    <w:sig w:usb0="00000001" w:usb1="080E0000" w:usb2="00000000" w:usb3="00000000" w:csb0="00040000" w:csb1="00000000"/>
    <w:embedRegular r:id="rId4" w:fontKey="{D1696C14-761B-46C7-9920-60B39C78ADFF}"/>
  </w:font>
  <w:font w:name="Times New Roman Regular">
    <w:altName w:val="Times New Roman"/>
    <w:panose1 w:val="00000000000000000000"/>
    <w:charset w:val="00"/>
    <w:family w:val="auto"/>
    <w:pitch w:val="default"/>
    <w:sig w:usb0="00000000" w:usb1="00000000" w:usb2="00000001" w:usb3="00000000" w:csb0="400001BF" w:csb1="DFF70000"/>
    <w:embedRegular r:id="rId5" w:fontKey="{68283E52-9CB2-489E-A3B1-357CFCC2BF5C}"/>
  </w:font>
  <w:font w:name="仿宋_GB2312">
    <w:panose1 w:val="02010609030101010101"/>
    <w:charset w:val="86"/>
    <w:family w:val="modern"/>
    <w:pitch w:val="default"/>
    <w:sig w:usb0="00000001" w:usb1="080E0000" w:usb2="00000000" w:usb3="00000000" w:csb0="00040000" w:csb1="00000000"/>
    <w:embedRegular r:id="rId6" w:fontKey="{8A59F10D-1877-441A-B0F5-2B913F96BF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D4E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M2JhZjE5OTI3YWUzOTMxNzRlZWYzYWEzOTllZjcifQ=="/>
  </w:docVars>
  <w:rsids>
    <w:rsidRoot w:val="CFF44832"/>
    <w:rsid w:val="000111A8"/>
    <w:rsid w:val="00011FBA"/>
    <w:rsid w:val="0003028E"/>
    <w:rsid w:val="00030A03"/>
    <w:rsid w:val="00040FEC"/>
    <w:rsid w:val="000543DC"/>
    <w:rsid w:val="000863F6"/>
    <w:rsid w:val="00090C08"/>
    <w:rsid w:val="000C28EE"/>
    <w:rsid w:val="000E1EE0"/>
    <w:rsid w:val="000E2911"/>
    <w:rsid w:val="000F3C52"/>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4D0C"/>
    <w:rsid w:val="0031622C"/>
    <w:rsid w:val="003246C0"/>
    <w:rsid w:val="0033155B"/>
    <w:rsid w:val="003451AA"/>
    <w:rsid w:val="00352D75"/>
    <w:rsid w:val="00354704"/>
    <w:rsid w:val="00360FE1"/>
    <w:rsid w:val="003D64F2"/>
    <w:rsid w:val="003E39EF"/>
    <w:rsid w:val="003F79BA"/>
    <w:rsid w:val="00413B6A"/>
    <w:rsid w:val="00456C01"/>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2E82"/>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FA177F3"/>
    <w:rsid w:val="0FFBAA18"/>
    <w:rsid w:val="11C73FD2"/>
    <w:rsid w:val="13710AFB"/>
    <w:rsid w:val="13953A2D"/>
    <w:rsid w:val="1DF7136B"/>
    <w:rsid w:val="1EF30526"/>
    <w:rsid w:val="1EF990EE"/>
    <w:rsid w:val="1F334F31"/>
    <w:rsid w:val="226D057E"/>
    <w:rsid w:val="22BF77F2"/>
    <w:rsid w:val="2B4A0FBB"/>
    <w:rsid w:val="2DEA30CA"/>
    <w:rsid w:val="2DFD5065"/>
    <w:rsid w:val="2E1F7A71"/>
    <w:rsid w:val="2EDC63CD"/>
    <w:rsid w:val="2F69F42E"/>
    <w:rsid w:val="2FD94692"/>
    <w:rsid w:val="2FFF1A89"/>
    <w:rsid w:val="34FF3A44"/>
    <w:rsid w:val="39FF5E65"/>
    <w:rsid w:val="3AE91F17"/>
    <w:rsid w:val="3B6C38C7"/>
    <w:rsid w:val="3CDF62E7"/>
    <w:rsid w:val="3D630EDB"/>
    <w:rsid w:val="3D7B252E"/>
    <w:rsid w:val="3EBB7259"/>
    <w:rsid w:val="3FEF0327"/>
    <w:rsid w:val="3FF901FF"/>
    <w:rsid w:val="3FFBBC9D"/>
    <w:rsid w:val="3FFE637E"/>
    <w:rsid w:val="431719AF"/>
    <w:rsid w:val="43767CF4"/>
    <w:rsid w:val="44FA1CD1"/>
    <w:rsid w:val="45912351"/>
    <w:rsid w:val="4DED9C11"/>
    <w:rsid w:val="4FC12A20"/>
    <w:rsid w:val="4FFD3A05"/>
    <w:rsid w:val="52AD6857"/>
    <w:rsid w:val="533D1C58"/>
    <w:rsid w:val="55210585"/>
    <w:rsid w:val="5673149B"/>
    <w:rsid w:val="57820FEC"/>
    <w:rsid w:val="5AF74BBB"/>
    <w:rsid w:val="5B13347C"/>
    <w:rsid w:val="5B403EDB"/>
    <w:rsid w:val="5BBBB454"/>
    <w:rsid w:val="5BFFEE87"/>
    <w:rsid w:val="5DBD8179"/>
    <w:rsid w:val="5F661C0A"/>
    <w:rsid w:val="5FFFECD4"/>
    <w:rsid w:val="65AB1C47"/>
    <w:rsid w:val="65FEC636"/>
    <w:rsid w:val="67B1EE31"/>
    <w:rsid w:val="6846773F"/>
    <w:rsid w:val="6B9B7F52"/>
    <w:rsid w:val="6F7E9F0E"/>
    <w:rsid w:val="6FED475D"/>
    <w:rsid w:val="6FFF1A15"/>
    <w:rsid w:val="71D07364"/>
    <w:rsid w:val="72EB2246"/>
    <w:rsid w:val="741E94CA"/>
    <w:rsid w:val="7476B67D"/>
    <w:rsid w:val="75FE501B"/>
    <w:rsid w:val="75FF899F"/>
    <w:rsid w:val="76E9CA47"/>
    <w:rsid w:val="779F8BC1"/>
    <w:rsid w:val="77EFE79B"/>
    <w:rsid w:val="77F90EE5"/>
    <w:rsid w:val="77FF45C3"/>
    <w:rsid w:val="784965D0"/>
    <w:rsid w:val="79541E5B"/>
    <w:rsid w:val="7A77F2FE"/>
    <w:rsid w:val="7AFF8003"/>
    <w:rsid w:val="7B9F413D"/>
    <w:rsid w:val="7BB3E523"/>
    <w:rsid w:val="7BC70818"/>
    <w:rsid w:val="7BF38FD1"/>
    <w:rsid w:val="7BFF23B8"/>
    <w:rsid w:val="7C7B3D97"/>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7593</Words>
  <Characters>7831</Characters>
  <Lines>45</Lines>
  <Paragraphs>12</Paragraphs>
  <TotalTime>47</TotalTime>
  <ScaleCrop>false</ScaleCrop>
  <LinksUpToDate>false</LinksUpToDate>
  <CharactersWithSpaces>7898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2023-11-07T12:39:00Z</dcterms:created>
  <dc:creator>user</dc:creator>
  <cp:lastModifiedBy>Murphy</cp:lastModifiedBy>
  <cp:lastPrinted>2024-07-24T01:02:00Z</cp:lastPrinted>
  <dcterms:modified xsi:type="dcterms:W3CDTF">2025-06-16T06:24:12Z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647765B1DEF34A21BBE479235754BD1F_13</vt:lpwstr>
  </property>
  <property fmtid="{D5CDD505-2E9C-101B-9397-08002B2CF9AE}" pid="4" name="KSOTemplateDocerSaveRecord">
    <vt:lpwstr>eyJoZGlkIjoiNGY3NzAyMzRhODI5NDlmMzVmOThlZTEwYTE5MWFjYmEiLCJ1c2VySWQiOiIxMTM0MDMzNjk5In0=</vt:lpwstr>
  </property>
</Properties>
</file>